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7E5" w:rsidRPr="005267E5" w:rsidRDefault="005267E5" w:rsidP="005267E5">
      <w:r w:rsidRPr="005267E5">
        <w:t>At 23 years old, B Young is a rising talent on the vanguard of the UK underground, but he is by no means a newcomer. Having recorded his first ever song at the young age of 12, the years since then have seen him honing his craft.</w:t>
      </w:r>
    </w:p>
    <w:p w:rsidR="005267E5" w:rsidRPr="005267E5" w:rsidRDefault="005267E5" w:rsidP="005267E5">
      <w:r w:rsidRPr="005267E5">
        <w:t> </w:t>
      </w:r>
    </w:p>
    <w:p w:rsidR="005267E5" w:rsidRPr="005267E5" w:rsidRDefault="005267E5" w:rsidP="005267E5">
      <w:r w:rsidRPr="005267E5">
        <w:t xml:space="preserve">There are two parallel sounds that left a huge impression on Hackney-born artist B Young: 1) the melodious rap bubbling up from Atlanta and the Deep South in the U.S. and 2) the equally melodic </w:t>
      </w:r>
      <w:proofErr w:type="spellStart"/>
      <w:r w:rsidRPr="005267E5">
        <w:t>Afrobeats</w:t>
      </w:r>
      <w:proofErr w:type="spellEnd"/>
      <w:r w:rsidRPr="005267E5">
        <w:t>/</w:t>
      </w:r>
      <w:proofErr w:type="spellStart"/>
      <w:r w:rsidRPr="005267E5">
        <w:t>bashment</w:t>
      </w:r>
      <w:proofErr w:type="spellEnd"/>
      <w:r w:rsidRPr="005267E5">
        <w:t xml:space="preserve"> crossover sounds permeating out of London.</w:t>
      </w:r>
    </w:p>
    <w:p w:rsidR="005267E5" w:rsidRPr="005267E5" w:rsidRDefault="005267E5" w:rsidP="005267E5">
      <w:r w:rsidRPr="005267E5">
        <w:t> </w:t>
      </w:r>
    </w:p>
    <w:p w:rsidR="005267E5" w:rsidRPr="005267E5" w:rsidRDefault="005267E5" w:rsidP="005267E5">
      <w:r w:rsidRPr="005267E5">
        <w:t xml:space="preserve">In his teens, much like today, B Young split his musical tastes between U.S. rap like 50 Cent and UK influences from grime and garage. From the UK side, he cites titans such as Kano, </w:t>
      </w:r>
      <w:proofErr w:type="spellStart"/>
      <w:r w:rsidRPr="005267E5">
        <w:t>Dizzee</w:t>
      </w:r>
      <w:proofErr w:type="spellEnd"/>
      <w:r w:rsidRPr="005267E5">
        <w:t xml:space="preserve"> Rascal and Wiley as his chief inspirations. Add to that the influence from his Caribbean friends’ Dancehall music, and his friends of African heritage and their </w:t>
      </w:r>
      <w:proofErr w:type="spellStart"/>
      <w:r w:rsidRPr="005267E5">
        <w:t>Afrobeats</w:t>
      </w:r>
      <w:proofErr w:type="spellEnd"/>
      <w:r w:rsidRPr="005267E5">
        <w:t>/</w:t>
      </w:r>
      <w:proofErr w:type="spellStart"/>
      <w:r w:rsidRPr="005267E5">
        <w:t>Afrowave</w:t>
      </w:r>
      <w:proofErr w:type="spellEnd"/>
      <w:r w:rsidRPr="005267E5">
        <w:t xml:space="preserve"> tastes, and the pieces start to fit together.</w:t>
      </w:r>
    </w:p>
    <w:p w:rsidR="005267E5" w:rsidRPr="005267E5" w:rsidRDefault="005267E5" w:rsidP="005267E5">
      <w:r w:rsidRPr="005267E5">
        <w:t> </w:t>
      </w:r>
    </w:p>
    <w:p w:rsidR="005267E5" w:rsidRPr="005267E5" w:rsidRDefault="005267E5" w:rsidP="005267E5">
      <w:r w:rsidRPr="005267E5">
        <w:t>2017 saw B Young’s explosive return with tracks </w:t>
      </w:r>
      <w:hyperlink r:id="rId4" w:tgtFrame="_blank" w:history="1">
        <w:r w:rsidRPr="005267E5">
          <w:rPr>
            <w:rStyle w:val="Hyperlink"/>
          </w:rPr>
          <w:t>Cash Flow</w:t>
        </w:r>
      </w:hyperlink>
      <w:r w:rsidRPr="005267E5">
        <w:t>, </w:t>
      </w:r>
      <w:proofErr w:type="spellStart"/>
      <w:r w:rsidRPr="005267E5">
        <w:fldChar w:fldCharType="begin"/>
      </w:r>
      <w:r w:rsidRPr="005267E5">
        <w:instrText xml:space="preserve"> HYPERLINK "https://www.youtube.com/watch?v=InHREBL8feE" \t "_blank" </w:instrText>
      </w:r>
      <w:r w:rsidRPr="005267E5">
        <w:fldChar w:fldCharType="separate"/>
      </w:r>
      <w:r w:rsidRPr="005267E5">
        <w:rPr>
          <w:rStyle w:val="Hyperlink"/>
        </w:rPr>
        <w:t>Wanna</w:t>
      </w:r>
      <w:proofErr w:type="spellEnd"/>
      <w:r w:rsidRPr="005267E5">
        <w:rPr>
          <w:rStyle w:val="Hyperlink"/>
        </w:rPr>
        <w:t xml:space="preserve"> Know</w:t>
      </w:r>
      <w:r w:rsidRPr="005267E5">
        <w:fldChar w:fldCharType="end"/>
      </w:r>
      <w:r w:rsidRPr="005267E5">
        <w:t> (Remix), </w:t>
      </w:r>
      <w:hyperlink r:id="rId5" w:tgtFrame="_blank" w:history="1">
        <w:r w:rsidRPr="005267E5">
          <w:rPr>
            <w:rStyle w:val="Hyperlink"/>
          </w:rPr>
          <w:t>London Boy</w:t>
        </w:r>
      </w:hyperlink>
      <w:r w:rsidRPr="005267E5">
        <w:t> and </w:t>
      </w:r>
      <w:hyperlink r:id="rId6" w:tgtFrame="_blank" w:history="1">
        <w:r w:rsidRPr="005267E5">
          <w:rPr>
            <w:rStyle w:val="Hyperlink"/>
          </w:rPr>
          <w:t xml:space="preserve">Been </w:t>
        </w:r>
        <w:proofErr w:type="spellStart"/>
        <w:r w:rsidRPr="005267E5">
          <w:rPr>
            <w:rStyle w:val="Hyperlink"/>
          </w:rPr>
          <w:t>Wavey</w:t>
        </w:r>
        <w:proofErr w:type="spellEnd"/>
      </w:hyperlink>
      <w:r w:rsidRPr="005267E5">
        <w:t>, and </w:t>
      </w:r>
      <w:hyperlink r:id="rId7" w:tgtFrame="_blank" w:history="1">
        <w:r w:rsidRPr="005267E5">
          <w:rPr>
            <w:rStyle w:val="Hyperlink"/>
          </w:rPr>
          <w:t>Jumanji</w:t>
        </w:r>
      </w:hyperlink>
      <w:r w:rsidRPr="005267E5">
        <w:t>, the latter being the hit that would dominate the Official Charts, spending weeks in the top 20!</w:t>
      </w:r>
    </w:p>
    <w:p w:rsidR="00D63CF9" w:rsidRDefault="005267E5">
      <w:bookmarkStart w:id="0" w:name="_GoBack"/>
      <w:bookmarkEnd w:id="0"/>
    </w:p>
    <w:sectPr w:rsidR="00D63CF9" w:rsidSect="00F2586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7E5"/>
    <w:rsid w:val="002261FA"/>
    <w:rsid w:val="005267E5"/>
    <w:rsid w:val="00892EE0"/>
    <w:rsid w:val="00CA0385"/>
    <w:rsid w:val="00F2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A39524"/>
  <w14:defaultImageDpi w14:val="32767"/>
  <w15:chartTrackingRefBased/>
  <w15:docId w15:val="{867F0631-FB85-1848-9903-B7A6C730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7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267E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JFlrNP6_I28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G3u39bi6y_k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youtu.be/kJJicfnNnTo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www.youtube.com/watch?v=axJhff_3y2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35D64BEE03674AB46ED3E877B382AC" ma:contentTypeVersion="10" ma:contentTypeDescription="Create a new document." ma:contentTypeScope="" ma:versionID="75a273b44cb62d71dd43200f2d08603a">
  <xsd:schema xmlns:xsd="http://www.w3.org/2001/XMLSchema" xmlns:xs="http://www.w3.org/2001/XMLSchema" xmlns:p="http://schemas.microsoft.com/office/2006/metadata/properties" xmlns:ns2="6e04d3ee-e476-4307-aa6d-e2a8ce694a20" xmlns:ns3="3915cd31-32f3-4004-87b6-59df7cc16546" targetNamespace="http://schemas.microsoft.com/office/2006/metadata/properties" ma:root="true" ma:fieldsID="f241ce5dfe72f0c9bc7a0910b70aafca" ns2:_="" ns3:_="">
    <xsd:import namespace="6e04d3ee-e476-4307-aa6d-e2a8ce694a20"/>
    <xsd:import namespace="3915cd31-32f3-4004-87b6-59df7cc1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4d3ee-e476-4307-aa6d-e2a8ce694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5cd31-32f3-4004-87b6-59df7cc1654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4F0EB8-C55B-47BF-87CE-9421DD58E318}"/>
</file>

<file path=customXml/itemProps2.xml><?xml version="1.0" encoding="utf-8"?>
<ds:datastoreItem xmlns:ds="http://schemas.openxmlformats.org/officeDocument/2006/customXml" ds:itemID="{0D604A5D-ABFC-4746-9F04-64DF8800E7BD}"/>
</file>

<file path=customXml/itemProps3.xml><?xml version="1.0" encoding="utf-8"?>
<ds:datastoreItem xmlns:ds="http://schemas.openxmlformats.org/officeDocument/2006/customXml" ds:itemID="{BBE0658A-ECD6-4A2B-8307-9C3F86F524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Anete Hiie</dc:creator>
  <cp:keywords/>
  <dc:description/>
  <cp:lastModifiedBy>Anete Hiie</cp:lastModifiedBy>
  <cp:revision>1</cp:revision>
  <dcterms:created xsi:type="dcterms:W3CDTF">2018-05-02T10:01:00Z</dcterms:created>
  <dcterms:modified xsi:type="dcterms:W3CDTF">2018-05-02T10:01:00Z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0x010100D435D64BEE03674AB46ED3E877B382AC</vt:lpwstr>
  </property>
</Properties>
</file>